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56" w:rsidRDefault="00CD1256" w:rsidP="00CD1256">
      <w:pPr>
        <w:tabs>
          <w:tab w:val="left" w:pos="6840"/>
          <w:tab w:val="left" w:pos="7200"/>
        </w:tabs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B15BB4">
        <w:rPr>
          <w:rFonts w:ascii="黑体" w:eastAsia="黑体" w:hint="eastAsia"/>
          <w:sz w:val="32"/>
          <w:szCs w:val="32"/>
        </w:rPr>
        <w:t>2</w:t>
      </w:r>
    </w:p>
    <w:tbl>
      <w:tblPr>
        <w:tblW w:w="9684" w:type="dxa"/>
        <w:tblInd w:w="-252" w:type="dxa"/>
        <w:tblLook w:val="04A0"/>
      </w:tblPr>
      <w:tblGrid>
        <w:gridCol w:w="360"/>
        <w:gridCol w:w="914"/>
        <w:gridCol w:w="22"/>
        <w:gridCol w:w="624"/>
        <w:gridCol w:w="480"/>
        <w:gridCol w:w="1384"/>
        <w:gridCol w:w="1440"/>
        <w:gridCol w:w="1260"/>
        <w:gridCol w:w="2340"/>
        <w:gridCol w:w="860"/>
      </w:tblGrid>
      <w:tr w:rsidR="00CD1256" w:rsidRPr="00CD1256" w:rsidTr="00EB4B4F">
        <w:trPr>
          <w:trHeight w:val="540"/>
        </w:trPr>
        <w:tc>
          <w:tcPr>
            <w:tcW w:w="9684" w:type="dxa"/>
            <w:gridSpan w:val="10"/>
            <w:noWrap/>
            <w:vAlign w:val="center"/>
            <w:hideMark/>
          </w:tcPr>
          <w:p w:rsidR="00CD1256" w:rsidRPr="00CD1256" w:rsidRDefault="00B15BB4" w:rsidP="00A07C47">
            <w:pPr>
              <w:jc w:val="center"/>
              <w:rPr>
                <w:rFonts w:asciiTheme="minorEastAsia" w:eastAsiaTheme="minorEastAsia" w:hAnsiTheme="minorEastAsia" w:cs="宋体"/>
                <w:bCs/>
                <w:sz w:val="44"/>
                <w:szCs w:val="4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44"/>
                <w:szCs w:val="44"/>
              </w:rPr>
              <w:t>法律援助</w:t>
            </w:r>
            <w:r w:rsidR="00CD1256" w:rsidRPr="00CD1256">
              <w:rPr>
                <w:rFonts w:asciiTheme="minorEastAsia" w:eastAsiaTheme="minorEastAsia" w:hAnsiTheme="minorEastAsia" w:cs="宋体" w:hint="eastAsia"/>
                <w:bCs/>
                <w:sz w:val="44"/>
                <w:szCs w:val="44"/>
              </w:rPr>
              <w:t>律师执业年度考核评价表</w:t>
            </w:r>
          </w:p>
        </w:tc>
      </w:tr>
      <w:tr w:rsidR="00CD1256" w:rsidTr="00EB4B4F">
        <w:trPr>
          <w:trHeight w:val="420"/>
        </w:trPr>
        <w:tc>
          <w:tcPr>
            <w:tcW w:w="9684" w:type="dxa"/>
            <w:gridSpan w:val="10"/>
            <w:noWrap/>
            <w:vAlign w:val="bottom"/>
            <w:hideMark/>
          </w:tcPr>
          <w:p w:rsidR="00CD1256" w:rsidRDefault="00CD1256" w:rsidP="002D1F7E">
            <w:pPr>
              <w:rPr>
                <w:rFonts w:ascii="仿宋_GB2312" w:eastAsia="仿宋_GB2312" w:hAnsi="宋体" w:cs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                    编号：</w:t>
            </w:r>
          </w:p>
        </w:tc>
      </w:tr>
      <w:tr w:rsidR="00CD1256" w:rsidTr="00EB4B4F">
        <w:trPr>
          <w:trHeight w:val="62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  名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执业证号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工作单位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EB4B4F" w:rsidTr="00EB4B4F">
        <w:trPr>
          <w:trHeight w:val="624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4B4F" w:rsidRDefault="00EB4B4F" w:rsidP="00723E3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政治面貌</w:t>
            </w:r>
          </w:p>
        </w:tc>
        <w:tc>
          <w:tcPr>
            <w:tcW w:w="25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4F" w:rsidRDefault="00EB4B4F" w:rsidP="00EB4B4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4F" w:rsidRDefault="00EB4B4F">
            <w:pPr>
              <w:widowControl w:val="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</w:tc>
        <w:tc>
          <w:tcPr>
            <w:tcW w:w="4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4F" w:rsidRDefault="00EB4B4F" w:rsidP="00EB4B4F">
            <w:pPr>
              <w:widowControl w:val="0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CD1256" w:rsidTr="00EB4B4F">
        <w:trPr>
          <w:trHeight w:val="624"/>
        </w:trPr>
        <w:tc>
          <w:tcPr>
            <w:tcW w:w="37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256" w:rsidRDefault="00CD125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是否履行会员义务     是</w:t>
            </w:r>
            <w:r>
              <w:rPr>
                <w:rFonts w:ascii="仿宋_GB2312" w:eastAsia="仿宋_GB2312" w:hint="eastAsia"/>
                <w:sz w:val="24"/>
              </w:rPr>
              <w:t>□否□</w:t>
            </w:r>
          </w:p>
        </w:tc>
        <w:tc>
          <w:tcPr>
            <w:tcW w:w="5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56" w:rsidRDefault="00CD1256">
            <w:pPr>
              <w:widowControl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是否完成继续教育培训 是</w:t>
            </w:r>
            <w:r>
              <w:rPr>
                <w:rFonts w:ascii="仿宋_GB2312" w:eastAsia="仿宋_GB2312" w:hint="eastAsia"/>
                <w:sz w:val="24"/>
              </w:rPr>
              <w:t>□否□</w:t>
            </w:r>
          </w:p>
        </w:tc>
      </w:tr>
      <w:tr w:rsidR="00CD1256" w:rsidTr="00EB4B4F">
        <w:trPr>
          <w:trHeight w:val="624"/>
        </w:trPr>
        <w:tc>
          <w:tcPr>
            <w:tcW w:w="37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256" w:rsidRDefault="00CD125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是否履行法律援助义务 是</w:t>
            </w:r>
            <w:r>
              <w:rPr>
                <w:rFonts w:ascii="仿宋_GB2312" w:eastAsia="仿宋_GB2312" w:hint="eastAsia"/>
                <w:sz w:val="24"/>
              </w:rPr>
              <w:t>□否□</w:t>
            </w:r>
          </w:p>
        </w:tc>
        <w:tc>
          <w:tcPr>
            <w:tcW w:w="5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56" w:rsidRDefault="00CD125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是否遵守宪法和法律、遵守职业道德、执业纪律和行业规范 是</w:t>
            </w:r>
            <w:r>
              <w:rPr>
                <w:rFonts w:ascii="仿宋_GB2312" w:eastAsia="仿宋_GB2312" w:hint="eastAsia"/>
                <w:sz w:val="24"/>
              </w:rPr>
              <w:t>□否□</w:t>
            </w:r>
          </w:p>
        </w:tc>
      </w:tr>
      <w:tr w:rsidR="002E6655" w:rsidTr="00EB4B4F">
        <w:trPr>
          <w:trHeight w:val="624"/>
        </w:trPr>
        <w:tc>
          <w:tcPr>
            <w:tcW w:w="37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655" w:rsidRDefault="002E6655" w:rsidP="00575D65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办理重大敏感案件请示报告情况</w:t>
            </w:r>
          </w:p>
        </w:tc>
        <w:tc>
          <w:tcPr>
            <w:tcW w:w="5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55" w:rsidRDefault="002E6655" w:rsidP="002E6655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代理（  ）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、备案（  ）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个</w:t>
            </w:r>
            <w:proofErr w:type="gramEnd"/>
          </w:p>
        </w:tc>
      </w:tr>
      <w:tr w:rsidR="00583A04" w:rsidTr="00EB4B4F">
        <w:trPr>
          <w:trHeight w:val="306"/>
        </w:trPr>
        <w:tc>
          <w:tcPr>
            <w:tcW w:w="1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3A04" w:rsidRDefault="00583A0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诚信信息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83A04" w:rsidRPr="00583A04" w:rsidRDefault="00583A04" w:rsidP="008707CC">
            <w:pPr>
              <w:rPr>
                <w:rFonts w:ascii="仿宋_GB2312" w:eastAsia="仿宋_GB2312" w:hAnsi="宋体"/>
                <w:sz w:val="24"/>
              </w:rPr>
            </w:pPr>
            <w:r w:rsidRPr="00583A04">
              <w:rPr>
                <w:rFonts w:ascii="仿宋_GB2312" w:eastAsia="仿宋_GB2312" w:hAnsi="宋体" w:hint="eastAsia"/>
                <w:sz w:val="24"/>
              </w:rPr>
              <w:t>是否具有外国国籍（是 / 否)或永久居留证（是 / 否）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583A04">
              <w:rPr>
                <w:rFonts w:ascii="仿宋_GB2312" w:eastAsia="仿宋_GB2312" w:hAnsi="宋体" w:hint="eastAsia"/>
                <w:sz w:val="24"/>
              </w:rPr>
              <w:t>（    ）国</w:t>
            </w:r>
          </w:p>
        </w:tc>
      </w:tr>
      <w:tr w:rsidR="00583A04" w:rsidTr="00EB4B4F">
        <w:trPr>
          <w:trHeight w:val="306"/>
        </w:trPr>
        <w:tc>
          <w:tcPr>
            <w:tcW w:w="192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3A04" w:rsidRDefault="00583A0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83A04" w:rsidRPr="00583A04" w:rsidRDefault="00583A04" w:rsidP="00EC311E">
            <w:pPr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83A04">
              <w:rPr>
                <w:rFonts w:ascii="仿宋_GB2312" w:eastAsia="仿宋_GB2312" w:hAnsi="宋体" w:hint="eastAsia"/>
                <w:sz w:val="24"/>
              </w:rPr>
              <w:t>是否</w:t>
            </w:r>
            <w:r>
              <w:rPr>
                <w:rFonts w:ascii="仿宋_GB2312" w:eastAsia="仿宋_GB2312" w:hAnsi="宋体" w:hint="eastAsia"/>
                <w:sz w:val="24"/>
              </w:rPr>
              <w:t>受到行政处罚、行业</w:t>
            </w:r>
            <w:r w:rsidRPr="00583A04">
              <w:rPr>
                <w:rFonts w:ascii="仿宋_GB2312" w:eastAsia="仿宋_GB2312" w:hAnsi="宋体" w:hint="eastAsia"/>
                <w:sz w:val="24"/>
              </w:rPr>
              <w:t>处分</w:t>
            </w:r>
            <w:r>
              <w:rPr>
                <w:rFonts w:ascii="仿宋_GB2312" w:eastAsia="仿宋_GB2312" w:hAnsi="宋体" w:hint="eastAsia"/>
                <w:sz w:val="24"/>
              </w:rPr>
              <w:t>、党</w:t>
            </w:r>
            <w:r w:rsidR="00EC311E">
              <w:rPr>
                <w:rFonts w:ascii="仿宋_GB2312" w:eastAsia="仿宋_GB2312" w:hAnsi="宋体" w:hint="eastAsia"/>
                <w:sz w:val="24"/>
              </w:rPr>
              <w:t>纪</w:t>
            </w:r>
            <w:r>
              <w:rPr>
                <w:rFonts w:ascii="仿宋_GB2312" w:eastAsia="仿宋_GB2312" w:hAnsi="宋体" w:hint="eastAsia"/>
                <w:sz w:val="24"/>
              </w:rPr>
              <w:t>处分</w:t>
            </w:r>
            <w:r w:rsidRPr="00583A04">
              <w:rPr>
                <w:rFonts w:ascii="仿宋_GB2312" w:eastAsia="仿宋_GB2312" w:hAnsi="宋体" w:hint="eastAsia"/>
                <w:sz w:val="24"/>
              </w:rPr>
              <w:t>（是 / 否）</w:t>
            </w:r>
          </w:p>
        </w:tc>
      </w:tr>
      <w:tr w:rsidR="00583A04" w:rsidTr="00EB4B4F">
        <w:trPr>
          <w:trHeight w:val="306"/>
        </w:trPr>
        <w:tc>
          <w:tcPr>
            <w:tcW w:w="192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3A04" w:rsidRDefault="00583A0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83A04" w:rsidRPr="00583A04" w:rsidRDefault="00583A04" w:rsidP="008707CC">
            <w:pPr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83A04">
              <w:rPr>
                <w:rFonts w:ascii="仿宋_GB2312" w:eastAsia="仿宋_GB2312" w:hAnsi="宋体" w:hint="eastAsia"/>
                <w:sz w:val="24"/>
              </w:rPr>
              <w:t>是否被公安机关或其他机关采取强制措施（是 / 否）</w:t>
            </w:r>
          </w:p>
        </w:tc>
      </w:tr>
      <w:tr w:rsidR="00583A04" w:rsidTr="00EB4B4F">
        <w:trPr>
          <w:trHeight w:val="306"/>
        </w:trPr>
        <w:tc>
          <w:tcPr>
            <w:tcW w:w="192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3A04" w:rsidRDefault="00583A0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83A04" w:rsidRPr="00583A04" w:rsidRDefault="00583A04" w:rsidP="008707CC">
            <w:pPr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83A04">
              <w:rPr>
                <w:rFonts w:ascii="仿宋_GB2312" w:eastAsia="仿宋_GB2312" w:hAnsi="宋体" w:hint="eastAsia"/>
                <w:sz w:val="24"/>
              </w:rPr>
              <w:t>是否受到刑事处罚（含故意犯罪或过失犯罪）（是 / 否）</w:t>
            </w:r>
          </w:p>
        </w:tc>
      </w:tr>
      <w:tr w:rsidR="00583A04" w:rsidTr="00EB4B4F">
        <w:trPr>
          <w:trHeight w:val="306"/>
        </w:trPr>
        <w:tc>
          <w:tcPr>
            <w:tcW w:w="192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3A04" w:rsidRDefault="00583A0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83A04" w:rsidRPr="00583A04" w:rsidRDefault="00F6317D" w:rsidP="008707CC">
            <w:pPr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83A04">
              <w:rPr>
                <w:rFonts w:ascii="仿宋_GB2312" w:eastAsia="仿宋_GB2312" w:hAnsi="宋体" w:hint="eastAsia"/>
                <w:sz w:val="24"/>
              </w:rPr>
              <w:t>是否在党政机关、企事业单位违规任职（是 / 否）</w:t>
            </w:r>
          </w:p>
        </w:tc>
      </w:tr>
      <w:tr w:rsidR="00583A04" w:rsidTr="00EB4B4F">
        <w:trPr>
          <w:trHeight w:val="306"/>
        </w:trPr>
        <w:tc>
          <w:tcPr>
            <w:tcW w:w="192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3A04" w:rsidRDefault="00583A0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83A04" w:rsidRPr="00583A04" w:rsidRDefault="00F6317D" w:rsidP="008707CC">
            <w:pPr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83A04">
              <w:rPr>
                <w:rFonts w:ascii="仿宋_GB2312" w:eastAsia="仿宋_GB2312" w:hAnsi="宋体" w:hint="eastAsia"/>
                <w:sz w:val="24"/>
              </w:rPr>
              <w:t>是否在法院、看守所周边违规设立办公室、分支机构（是 / 否）</w:t>
            </w:r>
          </w:p>
        </w:tc>
      </w:tr>
      <w:tr w:rsidR="00583A04" w:rsidTr="00EB4B4F">
        <w:trPr>
          <w:trHeight w:val="306"/>
        </w:trPr>
        <w:tc>
          <w:tcPr>
            <w:tcW w:w="192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3A04" w:rsidRDefault="00583A0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83A04" w:rsidRPr="00583A04" w:rsidRDefault="00F6317D" w:rsidP="008707CC">
            <w:pPr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83A04">
              <w:rPr>
                <w:rFonts w:ascii="仿宋_GB2312" w:eastAsia="仿宋_GB2312" w:hAnsi="宋体" w:hint="eastAsia"/>
                <w:sz w:val="24"/>
              </w:rPr>
              <w:t>是否通过网络、媒体发表不当言论（是 / 否）</w:t>
            </w:r>
          </w:p>
        </w:tc>
      </w:tr>
      <w:tr w:rsidR="00CD1256" w:rsidTr="00EB4B4F">
        <w:trPr>
          <w:trHeight w:val="1525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考核年度受过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</w:r>
            <w:r w:rsidR="00EC311E">
              <w:rPr>
                <w:rFonts w:ascii="仿宋_GB2312" w:eastAsia="仿宋_GB2312" w:hAnsi="宋体" w:cs="宋体" w:hint="eastAsia"/>
                <w:sz w:val="24"/>
              </w:rPr>
              <w:t>何种奖励或</w:t>
            </w:r>
            <w:r>
              <w:rPr>
                <w:rFonts w:ascii="仿宋_GB2312" w:eastAsia="仿宋_GB2312" w:hAnsi="宋体" w:cs="宋体" w:hint="eastAsia"/>
                <w:sz w:val="24"/>
              </w:rPr>
              <w:t>处分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1256" w:rsidRDefault="00CD125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D1256" w:rsidRDefault="00CD1256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CD1256" w:rsidRDefault="00CD1256">
            <w:pPr>
              <w:rPr>
                <w:rFonts w:ascii="仿宋_GB2312" w:eastAsia="仿宋_GB2312" w:hAnsi="宋体" w:cs="宋体"/>
                <w:sz w:val="24"/>
              </w:rPr>
            </w:pPr>
          </w:p>
          <w:p w:rsidR="00CD1256" w:rsidRDefault="00CD125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D1256" w:rsidTr="00EB4B4F">
        <w:trPr>
          <w:trHeight w:val="2337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单位考核意见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  <w:t>（考核等次）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CD1256" w:rsidRDefault="00CD125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称职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  <w:p w:rsidR="00CD1256" w:rsidRDefault="00CD1256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基本称职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  <w:p w:rsidR="00723E3C" w:rsidRDefault="00CD1256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不称职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（单位盖章）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  <w:t xml:space="preserve">              </w:t>
            </w: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CD1256" w:rsidRDefault="00CD125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="00723E3C">
              <w:rPr>
                <w:rFonts w:ascii="仿宋_GB2312" w:eastAsia="仿宋_GB2312" w:hAnsi="宋体" w:cs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负责人签字：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  <w:t xml:space="preserve">                                            年   月   日</w:t>
            </w:r>
          </w:p>
        </w:tc>
      </w:tr>
      <w:tr w:rsidR="00CD1256" w:rsidTr="00EB4B4F">
        <w:trPr>
          <w:trHeight w:val="1066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被考核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律师阅签</w:t>
            </w:r>
            <w:proofErr w:type="gramEnd"/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D1256" w:rsidRDefault="00CD1256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D1256" w:rsidRDefault="00CD1256">
            <w:pPr>
              <w:ind w:firstLineChars="1050" w:firstLine="252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签字：                 年   月   日</w:t>
            </w:r>
          </w:p>
        </w:tc>
      </w:tr>
      <w:tr w:rsidR="00A07C47" w:rsidTr="00EB4B4F">
        <w:trPr>
          <w:trHeight w:val="1858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7C47" w:rsidRDefault="00A07C47" w:rsidP="00EC311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07C47">
              <w:rPr>
                <w:rFonts w:ascii="仿宋_GB2312" w:eastAsia="仿宋_GB2312" w:hAnsi="宋体" w:cs="宋体" w:hint="eastAsia"/>
                <w:sz w:val="24"/>
              </w:rPr>
              <w:t>所属县</w:t>
            </w:r>
            <w:r w:rsidR="00EC311E">
              <w:rPr>
                <w:rFonts w:ascii="仿宋_GB2312" w:eastAsia="仿宋_GB2312" w:hAnsi="宋体" w:cs="宋体" w:hint="eastAsia"/>
                <w:sz w:val="24"/>
              </w:rPr>
              <w:t>级</w:t>
            </w:r>
            <w:r w:rsidRPr="00A07C47">
              <w:rPr>
                <w:rFonts w:ascii="仿宋_GB2312" w:eastAsia="仿宋_GB2312" w:hAnsi="宋体" w:cs="宋体" w:hint="eastAsia"/>
                <w:sz w:val="24"/>
              </w:rPr>
              <w:br/>
              <w:t>司法局意见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23E3C" w:rsidRDefault="00A07C47" w:rsidP="00084918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  </w:t>
            </w:r>
          </w:p>
          <w:p w:rsidR="00723E3C" w:rsidRDefault="00723E3C" w:rsidP="00084918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 w:rsidP="00084918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 w:rsidP="00084918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 w:rsidP="00084918">
            <w:pPr>
              <w:rPr>
                <w:rFonts w:ascii="仿宋_GB2312" w:eastAsia="仿宋_GB2312" w:hAnsi="宋体" w:cs="宋体"/>
                <w:sz w:val="24"/>
              </w:rPr>
            </w:pPr>
          </w:p>
          <w:p w:rsidR="00A07C47" w:rsidRDefault="00A07C47" w:rsidP="00EA3FA3">
            <w:pPr>
              <w:ind w:firstLineChars="2200" w:firstLine="528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（单位盖章）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  <w:t xml:space="preserve">            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  <w:t xml:space="preserve">                                            年   月   日</w:t>
            </w:r>
          </w:p>
        </w:tc>
      </w:tr>
      <w:tr w:rsidR="00CD1256" w:rsidTr="00EB4B4F">
        <w:trPr>
          <w:trHeight w:val="1858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所属律师协会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  <w:t>考核结果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23E3C" w:rsidRDefault="00CD1256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  <w:t xml:space="preserve">         </w:t>
            </w: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EA3FA3" w:rsidRDefault="00CD1256" w:rsidP="00EA3FA3">
            <w:pPr>
              <w:ind w:leftChars="2200" w:left="5200" w:hangingChars="150" w:hanging="36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</w:t>
            </w:r>
            <w:r w:rsidR="00EA3FA3">
              <w:rPr>
                <w:rFonts w:ascii="仿宋_GB2312" w:eastAsia="仿宋_GB2312" w:hAnsi="宋体" w:cs="宋体" w:hint="eastAsia"/>
                <w:sz w:val="24"/>
              </w:rPr>
              <w:t>（单位盖章）</w:t>
            </w:r>
          </w:p>
          <w:p w:rsidR="00CD1256" w:rsidRDefault="00CD1256" w:rsidP="00EA3FA3">
            <w:pPr>
              <w:ind w:firstLineChars="2200" w:firstLine="528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br/>
              <w:t xml:space="preserve">                                            年   月   日</w:t>
            </w:r>
          </w:p>
        </w:tc>
      </w:tr>
      <w:tr w:rsidR="00CD1256" w:rsidTr="00EB4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60" w:type="dxa"/>
          <w:trHeight w:val="12464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6" w:rsidRDefault="00CD12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个</w:t>
            </w:r>
          </w:p>
          <w:p w:rsidR="00CD1256" w:rsidRDefault="00CD1256">
            <w:pPr>
              <w:ind w:firstLineChars="50" w:firstLine="12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人</w:t>
            </w:r>
          </w:p>
          <w:p w:rsidR="00CD1256" w:rsidRDefault="00CD1256">
            <w:pPr>
              <w:ind w:firstLineChars="50" w:firstLine="12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总</w:t>
            </w:r>
          </w:p>
          <w:p w:rsidR="00CD1256" w:rsidRDefault="00CD1256">
            <w:pPr>
              <w:ind w:firstLineChars="50" w:firstLine="12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结</w:t>
            </w:r>
          </w:p>
          <w:p w:rsidR="00CD1256" w:rsidRDefault="00CD1256">
            <w:pPr>
              <w:rPr>
                <w:rFonts w:ascii="仿宋_GB2312" w:eastAsia="仿宋_GB2312" w:hAnsi="宋体" w:cs="宋体"/>
                <w:sz w:val="24"/>
              </w:rPr>
            </w:pPr>
          </w:p>
          <w:p w:rsidR="00CD1256" w:rsidRDefault="00CD1256" w:rsidP="00EC311E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（应包含如下内容：</w:t>
            </w:r>
            <w:r>
              <w:rPr>
                <w:rFonts w:ascii="仿宋_GB2312" w:eastAsia="仿宋_GB2312" w:hint="eastAsia"/>
                <w:sz w:val="24"/>
              </w:rPr>
              <w:t>本年度</w:t>
            </w:r>
            <w:r w:rsidR="00EC311E">
              <w:rPr>
                <w:rFonts w:ascii="仿宋_GB2312" w:eastAsia="仿宋_GB2312" w:hint="eastAsia"/>
                <w:sz w:val="24"/>
              </w:rPr>
              <w:t>思想政治表现、遵规守纪、业务办理</w:t>
            </w:r>
            <w:r>
              <w:rPr>
                <w:rFonts w:ascii="仿宋_GB2312" w:eastAsia="仿宋_GB2312" w:hint="eastAsia"/>
                <w:sz w:val="24"/>
              </w:rPr>
              <w:t>情况；存在的主要问题；下一年度</w:t>
            </w:r>
            <w:r w:rsidR="00EC311E">
              <w:rPr>
                <w:rFonts w:ascii="仿宋_GB2312" w:eastAsia="仿宋_GB2312" w:hint="eastAsia"/>
                <w:sz w:val="24"/>
              </w:rPr>
              <w:t>工作</w:t>
            </w:r>
            <w:r>
              <w:rPr>
                <w:rFonts w:ascii="仿宋_GB2312" w:eastAsia="仿宋_GB2312" w:hint="eastAsia"/>
                <w:sz w:val="24"/>
              </w:rPr>
              <w:t>措施</w:t>
            </w:r>
            <w:r w:rsidR="00EC311E">
              <w:rPr>
                <w:rFonts w:ascii="仿宋_GB2312" w:eastAsia="仿宋_GB2312" w:hint="eastAsia"/>
                <w:sz w:val="24"/>
              </w:rPr>
              <w:t>。）</w:t>
            </w:r>
          </w:p>
        </w:tc>
        <w:tc>
          <w:tcPr>
            <w:tcW w:w="7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6" w:rsidRDefault="00CD12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ind w:firstLineChars="2450" w:firstLine="5880"/>
              <w:rPr>
                <w:rFonts w:ascii="仿宋_GB2312" w:eastAsia="仿宋_GB2312"/>
                <w:sz w:val="24"/>
              </w:rPr>
            </w:pPr>
          </w:p>
          <w:p w:rsidR="00CD1256" w:rsidRDefault="00CD1256">
            <w:pPr>
              <w:ind w:firstLineChars="2450" w:firstLine="5880"/>
              <w:rPr>
                <w:rFonts w:ascii="仿宋_GB2312" w:eastAsia="仿宋_GB2312"/>
                <w:sz w:val="24"/>
              </w:rPr>
            </w:pPr>
          </w:p>
          <w:p w:rsidR="00CD1256" w:rsidRDefault="00CD1256" w:rsidP="00CD1256">
            <w:pPr>
              <w:widowControl w:val="0"/>
              <w:ind w:firstLineChars="1450" w:firstLine="3480"/>
              <w:jc w:val="both"/>
              <w:rPr>
                <w:rFonts w:ascii="仿宋_GB2312" w:eastAsia="仿宋_GB2312"/>
                <w:sz w:val="24"/>
              </w:rPr>
            </w:pPr>
          </w:p>
          <w:p w:rsidR="00CD1256" w:rsidRDefault="00CD1256" w:rsidP="00CD1256">
            <w:pPr>
              <w:widowControl w:val="0"/>
              <w:ind w:firstLineChars="1450" w:firstLine="3480"/>
              <w:jc w:val="both"/>
              <w:rPr>
                <w:rFonts w:ascii="仿宋_GB2312" w:eastAsia="仿宋_GB2312"/>
                <w:sz w:val="24"/>
              </w:rPr>
            </w:pPr>
          </w:p>
          <w:p w:rsidR="00CD1256" w:rsidRDefault="00CD1256" w:rsidP="00CD1256">
            <w:pPr>
              <w:widowControl w:val="0"/>
              <w:ind w:firstLineChars="1450" w:firstLine="3480"/>
              <w:jc w:val="both"/>
              <w:rPr>
                <w:rFonts w:ascii="仿宋_GB2312" w:eastAsia="仿宋_GB2312"/>
                <w:sz w:val="24"/>
              </w:rPr>
            </w:pPr>
          </w:p>
          <w:p w:rsidR="00CD1256" w:rsidRDefault="00CD1256" w:rsidP="00CD1256">
            <w:pPr>
              <w:widowControl w:val="0"/>
              <w:ind w:firstLineChars="1450" w:firstLine="3480"/>
              <w:jc w:val="both"/>
              <w:rPr>
                <w:rFonts w:ascii="仿宋_GB2312" w:eastAsia="仿宋_GB2312"/>
                <w:sz w:val="24"/>
              </w:rPr>
            </w:pPr>
          </w:p>
          <w:p w:rsidR="00CD1256" w:rsidRDefault="00CD1256" w:rsidP="00CD1256">
            <w:pPr>
              <w:widowControl w:val="0"/>
              <w:ind w:firstLineChars="1450" w:firstLine="3480"/>
              <w:jc w:val="both"/>
              <w:rPr>
                <w:rFonts w:ascii="仿宋_GB2312" w:eastAsia="仿宋_GB2312"/>
                <w:sz w:val="24"/>
              </w:rPr>
            </w:pPr>
          </w:p>
          <w:p w:rsidR="00CD1256" w:rsidRDefault="00CD1256" w:rsidP="00CD1256">
            <w:pPr>
              <w:widowControl w:val="0"/>
              <w:ind w:firstLineChars="1450" w:firstLine="3480"/>
              <w:jc w:val="both"/>
              <w:rPr>
                <w:rFonts w:ascii="仿宋_GB2312" w:eastAsia="仿宋_GB2312"/>
                <w:sz w:val="24"/>
              </w:rPr>
            </w:pPr>
          </w:p>
          <w:p w:rsidR="00CD1256" w:rsidRDefault="00CD1256" w:rsidP="00CD1256">
            <w:pPr>
              <w:widowControl w:val="0"/>
              <w:ind w:firstLineChars="1450" w:firstLine="3480"/>
              <w:jc w:val="both"/>
              <w:rPr>
                <w:rFonts w:ascii="仿宋_GB2312" w:eastAsia="仿宋_GB2312"/>
                <w:sz w:val="24"/>
              </w:rPr>
            </w:pPr>
          </w:p>
          <w:p w:rsidR="00CD1256" w:rsidRDefault="00CD1256" w:rsidP="00CD1256">
            <w:pPr>
              <w:widowControl w:val="0"/>
              <w:ind w:firstLineChars="1450" w:firstLine="3480"/>
              <w:jc w:val="both"/>
              <w:rPr>
                <w:rFonts w:ascii="仿宋_GB2312" w:eastAsia="仿宋_GB2312"/>
                <w:sz w:val="24"/>
              </w:rPr>
            </w:pPr>
          </w:p>
          <w:p w:rsidR="00CD1256" w:rsidRDefault="00CD1256" w:rsidP="00CD1256">
            <w:pPr>
              <w:widowControl w:val="0"/>
              <w:ind w:firstLineChars="1400" w:firstLine="336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            年  月  日</w:t>
            </w:r>
          </w:p>
        </w:tc>
      </w:tr>
    </w:tbl>
    <w:p w:rsidR="002E6655" w:rsidRPr="00744C13" w:rsidRDefault="00CD1256" w:rsidP="002E6655">
      <w:pPr>
        <w:spacing w:line="220" w:lineRule="atLeast"/>
        <w:rPr>
          <w:rFonts w:ascii="黑体" w:eastAsia="黑体" w:hAnsi="黑体"/>
        </w:rPr>
      </w:pPr>
      <w:r w:rsidRPr="00744C13">
        <w:rPr>
          <w:rFonts w:ascii="黑体" w:eastAsia="黑体" w:hAnsi="黑体" w:hint="eastAsia"/>
        </w:rPr>
        <w:lastRenderedPageBreak/>
        <w:t>注：</w:t>
      </w:r>
      <w:r w:rsidR="002E6655" w:rsidRPr="00744C13">
        <w:rPr>
          <w:rFonts w:ascii="黑体" w:eastAsia="黑体" w:hAnsi="黑体" w:hint="eastAsia"/>
        </w:rPr>
        <w:t>1.</w:t>
      </w:r>
      <w:r w:rsidRPr="00744C13">
        <w:rPr>
          <w:rFonts w:ascii="黑体" w:eastAsia="黑体" w:hAnsi="黑体" w:hint="eastAsia"/>
        </w:rPr>
        <w:t>本表格请正反面打印。</w:t>
      </w:r>
      <w:r w:rsidR="002E6655" w:rsidRPr="00744C13">
        <w:rPr>
          <w:rFonts w:ascii="黑体" w:eastAsia="黑体" w:hAnsi="黑体" w:hint="eastAsia"/>
        </w:rPr>
        <w:t>2.</w:t>
      </w:r>
      <w:r w:rsidR="002E6655" w:rsidRPr="00744C13">
        <w:rPr>
          <w:rFonts w:ascii="仿宋_GB2312" w:eastAsia="仿宋_GB2312" w:hAnsi="Times New Roman" w:cs="Times New Roman" w:hint="eastAsia"/>
          <w:kern w:val="2"/>
          <w:sz w:val="24"/>
          <w:szCs w:val="24"/>
        </w:rPr>
        <w:t xml:space="preserve"> </w:t>
      </w:r>
      <w:r w:rsidR="002E6655" w:rsidRPr="00744C13">
        <w:rPr>
          <w:rFonts w:ascii="黑体" w:eastAsia="黑体" w:hAnsi="黑体" w:hint="eastAsia"/>
        </w:rPr>
        <w:t>请律师本人认真、如实填写上述内容，并对真实性负责；如有不实，将承担“向司法行政机关和律师协会提供虚假材料”的责任。</w:t>
      </w:r>
    </w:p>
    <w:p w:rsidR="004358AB" w:rsidRPr="002E6655" w:rsidRDefault="004358AB" w:rsidP="00D31D50">
      <w:pPr>
        <w:spacing w:line="220" w:lineRule="atLeast"/>
        <w:rPr>
          <w:rFonts w:ascii="黑体" w:eastAsia="黑体" w:hAnsi="黑体"/>
          <w:b/>
        </w:rPr>
      </w:pPr>
    </w:p>
    <w:sectPr w:rsidR="004358AB" w:rsidRPr="002E665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171" w:rsidRDefault="00E65171" w:rsidP="002A1BD2">
      <w:pPr>
        <w:spacing w:after="0"/>
      </w:pPr>
      <w:r>
        <w:separator/>
      </w:r>
    </w:p>
  </w:endnote>
  <w:endnote w:type="continuationSeparator" w:id="0">
    <w:p w:rsidR="00E65171" w:rsidRDefault="00E65171" w:rsidP="002A1B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171" w:rsidRDefault="00E65171" w:rsidP="002A1BD2">
      <w:pPr>
        <w:spacing w:after="0"/>
      </w:pPr>
      <w:r>
        <w:separator/>
      </w:r>
    </w:p>
  </w:footnote>
  <w:footnote w:type="continuationSeparator" w:id="0">
    <w:p w:rsidR="00E65171" w:rsidRDefault="00E65171" w:rsidP="002A1B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1997"/>
    <w:rsid w:val="000E4A0E"/>
    <w:rsid w:val="000F58A0"/>
    <w:rsid w:val="001074DB"/>
    <w:rsid w:val="00181A07"/>
    <w:rsid w:val="001C423C"/>
    <w:rsid w:val="001D5250"/>
    <w:rsid w:val="00211164"/>
    <w:rsid w:val="002A1BD2"/>
    <w:rsid w:val="002D1F7E"/>
    <w:rsid w:val="002E6655"/>
    <w:rsid w:val="00323B43"/>
    <w:rsid w:val="00374B8D"/>
    <w:rsid w:val="003D07C0"/>
    <w:rsid w:val="003D37D8"/>
    <w:rsid w:val="00411020"/>
    <w:rsid w:val="00426133"/>
    <w:rsid w:val="004358AB"/>
    <w:rsid w:val="00442F47"/>
    <w:rsid w:val="005273CB"/>
    <w:rsid w:val="00575D65"/>
    <w:rsid w:val="00580DD0"/>
    <w:rsid w:val="00583A04"/>
    <w:rsid w:val="0058456D"/>
    <w:rsid w:val="00593F02"/>
    <w:rsid w:val="00595087"/>
    <w:rsid w:val="005A192E"/>
    <w:rsid w:val="005E5AFD"/>
    <w:rsid w:val="006D56B3"/>
    <w:rsid w:val="00723E3C"/>
    <w:rsid w:val="00744C13"/>
    <w:rsid w:val="007E2A26"/>
    <w:rsid w:val="008B7726"/>
    <w:rsid w:val="00A07C47"/>
    <w:rsid w:val="00AE1C9A"/>
    <w:rsid w:val="00AF7A3E"/>
    <w:rsid w:val="00B12D99"/>
    <w:rsid w:val="00B15BB4"/>
    <w:rsid w:val="00B23374"/>
    <w:rsid w:val="00B32CFF"/>
    <w:rsid w:val="00B641E2"/>
    <w:rsid w:val="00B83AA3"/>
    <w:rsid w:val="00B946E4"/>
    <w:rsid w:val="00B94A9F"/>
    <w:rsid w:val="00C162FE"/>
    <w:rsid w:val="00C25E52"/>
    <w:rsid w:val="00CD1256"/>
    <w:rsid w:val="00D16F94"/>
    <w:rsid w:val="00D31D50"/>
    <w:rsid w:val="00E65171"/>
    <w:rsid w:val="00EA3FA3"/>
    <w:rsid w:val="00EB4B4F"/>
    <w:rsid w:val="00EC311E"/>
    <w:rsid w:val="00EE1268"/>
    <w:rsid w:val="00F6317D"/>
    <w:rsid w:val="00FF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1B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1BD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1B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1BD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EE6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Host</cp:lastModifiedBy>
  <cp:revision>26</cp:revision>
  <cp:lastPrinted>2021-12-16T02:26:00Z</cp:lastPrinted>
  <dcterms:created xsi:type="dcterms:W3CDTF">2008-09-11T17:20:00Z</dcterms:created>
  <dcterms:modified xsi:type="dcterms:W3CDTF">2023-01-29T01:46:00Z</dcterms:modified>
</cp:coreProperties>
</file>